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A1FD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A3340C" w:rsidRDefault="00235688" w:rsidP="00B75E09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056337">
        <w:rPr>
          <w:rFonts w:eastAsiaTheme="minorHAnsi"/>
        </w:rPr>
        <w:t>1</w:t>
      </w:r>
    </w:p>
    <w:p w:rsidR="00B75E09" w:rsidRPr="00CC7921" w:rsidRDefault="00B75E09" w:rsidP="00B75E09">
      <w:pPr>
        <w:jc w:val="center"/>
      </w:pPr>
    </w:p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056337" w:rsidRPr="00056337">
        <w:t>gliceriltrinitrat (nitroglicerin) 1,6ml (5mg/1,6ml)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56337" w:rsidRPr="000E7A2B">
        <w:t>24.270,00</w:t>
      </w:r>
      <w:r w:rsidR="00056337" w:rsidRPr="000E7A2B">
        <w:rPr>
          <w:lang w:val="sr-Cyrl-CS"/>
        </w:rPr>
        <w:t xml:space="preserve"> </w:t>
      </w:r>
      <w:r w:rsidR="00056337" w:rsidRPr="000E7A2B">
        <w:rPr>
          <w:bCs/>
          <w:lang/>
        </w:rPr>
        <w:t xml:space="preserve">динара, односно </w:t>
      </w:r>
      <w:r w:rsidR="00056337" w:rsidRPr="000E7A2B">
        <w:t>26.697,00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75E09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56337">
        <w:t>24.930,00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56337" w:rsidRPr="000E7A2B">
        <w:t>24.270,00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56337">
        <w:t>24.930,00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56337" w:rsidRPr="000E7A2B">
        <w:t>24.270,00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056337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5633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E7A2B">
        <w:rPr>
          <w:lang w:val="sr-Cyrl-CS"/>
        </w:rPr>
        <w:t>„</w:t>
      </w:r>
      <w:r w:rsidRPr="000E7A2B">
        <w:t>Medicom“ д.о.о., Поцерска 3, Шабац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337"/>
    <w:rsid w:val="00073DB9"/>
    <w:rsid w:val="00087FFD"/>
    <w:rsid w:val="00091AF5"/>
    <w:rsid w:val="000A00D8"/>
    <w:rsid w:val="000A1FD2"/>
    <w:rsid w:val="000B560E"/>
    <w:rsid w:val="000E26B6"/>
    <w:rsid w:val="0010366B"/>
    <w:rsid w:val="001413B5"/>
    <w:rsid w:val="00156E95"/>
    <w:rsid w:val="00171B4D"/>
    <w:rsid w:val="00205DB8"/>
    <w:rsid w:val="00210035"/>
    <w:rsid w:val="00211F37"/>
    <w:rsid w:val="00235688"/>
    <w:rsid w:val="00244CF8"/>
    <w:rsid w:val="002970C3"/>
    <w:rsid w:val="002C35E5"/>
    <w:rsid w:val="002E5990"/>
    <w:rsid w:val="002F3C53"/>
    <w:rsid w:val="00315908"/>
    <w:rsid w:val="003523FC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3B9F"/>
    <w:rsid w:val="004B460D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9620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E57C7"/>
    <w:rsid w:val="00AF0635"/>
    <w:rsid w:val="00AF3DCE"/>
    <w:rsid w:val="00B002A9"/>
    <w:rsid w:val="00B301AC"/>
    <w:rsid w:val="00B41DCF"/>
    <w:rsid w:val="00B43005"/>
    <w:rsid w:val="00B75E09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D6A05"/>
    <w:rsid w:val="00580F74"/>
    <w:rsid w:val="005A7038"/>
    <w:rsid w:val="00690D46"/>
    <w:rsid w:val="006B74EB"/>
    <w:rsid w:val="00752904"/>
    <w:rsid w:val="00792C96"/>
    <w:rsid w:val="00837AB1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302CE"/>
    <w:rsid w:val="00E6039A"/>
    <w:rsid w:val="00F6282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63</cp:revision>
  <dcterms:created xsi:type="dcterms:W3CDTF">2013-04-12T07:18:00Z</dcterms:created>
  <dcterms:modified xsi:type="dcterms:W3CDTF">2015-03-20T11:22:00Z</dcterms:modified>
</cp:coreProperties>
</file>